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49F1E3" w14:textId="28B0E0A7" w:rsidR="00185806" w:rsidRDefault="00EA34B7">
      <w:r>
        <w:rPr>
          <w:noProof/>
        </w:rPr>
        <w:drawing>
          <wp:anchor distT="0" distB="0" distL="114300" distR="114300" simplePos="0" relativeHeight="251658240" behindDoc="1" locked="0" layoutInCell="1" allowOverlap="1" wp14:anchorId="103DE351" wp14:editId="22D5AF2D">
            <wp:simplePos x="0" y="0"/>
            <wp:positionH relativeFrom="column">
              <wp:posOffset>-30480</wp:posOffset>
            </wp:positionH>
            <wp:positionV relativeFrom="paragraph">
              <wp:posOffset>243205</wp:posOffset>
            </wp:positionV>
            <wp:extent cx="6675120" cy="8489315"/>
            <wp:effectExtent l="0" t="0" r="5080" b="0"/>
            <wp:wrapTight wrapText="bothSides">
              <wp:wrapPolygon edited="0">
                <wp:start x="0" y="0"/>
                <wp:lineTo x="0" y="21553"/>
                <wp:lineTo x="21575" y="21553"/>
                <wp:lineTo x="2157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ow Does Anxiety Make My Body Feel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017"/>
                    <a:stretch/>
                  </pic:blipFill>
                  <pic:spPr bwMode="auto">
                    <a:xfrm>
                      <a:off x="0" y="0"/>
                      <a:ext cx="6675120" cy="8489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PSHE – Worries and anxiety and what I can do about them. </w:t>
      </w:r>
    </w:p>
    <w:p w14:paraId="527E89F7" w14:textId="777A44DE" w:rsidR="00EA34B7" w:rsidRDefault="00EA34B7"/>
    <w:p w14:paraId="49281CBF" w14:textId="24A71EA4" w:rsidR="00EA34B7" w:rsidRDefault="00EA34B7"/>
    <w:p w14:paraId="3A4F475B" w14:textId="256003A6" w:rsidR="00EA34B7" w:rsidRDefault="00EA34B7"/>
    <w:p w14:paraId="6F78AF20" w14:textId="03E344D5" w:rsidR="00EA34B7" w:rsidRDefault="00EA34B7"/>
    <w:p w14:paraId="40D44990" w14:textId="2B16FD45" w:rsidR="00EA34B7" w:rsidRDefault="00EA34B7"/>
    <w:p w14:paraId="2BFEFF62" w14:textId="759DDC59" w:rsidR="00EA34B7" w:rsidRDefault="00EA34B7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41B35CC" wp14:editId="2EE170B1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6827520" cy="8819515"/>
            <wp:effectExtent l="0" t="0" r="5080" b="0"/>
            <wp:wrapTight wrapText="bothSides">
              <wp:wrapPolygon edited="0">
                <wp:start x="0" y="0"/>
                <wp:lineTo x="0" y="21555"/>
                <wp:lineTo x="21576" y="21555"/>
                <wp:lineTo x="2157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10"/>
                    <a:stretch/>
                  </pic:blipFill>
                  <pic:spPr bwMode="auto">
                    <a:xfrm>
                      <a:off x="0" y="0"/>
                      <a:ext cx="6827520" cy="8819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34B7" w:rsidSect="00EA34B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4B7"/>
    <w:rsid w:val="00407816"/>
    <w:rsid w:val="005F44D6"/>
    <w:rsid w:val="00D63B19"/>
    <w:rsid w:val="00EA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4588F"/>
  <w15:chartTrackingRefBased/>
  <w15:docId w15:val="{770CB38A-5714-9343-9C08-DA962C42C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2020-06-19T15:21:00Z</dcterms:created>
  <dcterms:modified xsi:type="dcterms:W3CDTF">2020-06-19T15:23:00Z</dcterms:modified>
</cp:coreProperties>
</file>